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E3E" w:rsidRDefault="00904A1F">
      <w:r w:rsidRPr="00904A1F">
        <w:rPr>
          <w:noProof/>
          <w:lang w:eastAsia="nl-NL"/>
        </w:rPr>
        <w:drawing>
          <wp:inline distT="0" distB="0" distL="0" distR="0">
            <wp:extent cx="5760720" cy="4320540"/>
            <wp:effectExtent l="0" t="0" r="0" b="3810"/>
            <wp:docPr id="2" name="Afbeelding 2" descr="\\san-all-01.summacollege.nl\ps181572\mijn documenten\project 3 rugzak\concepten\20180321_091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an-all-01.summacollege.nl\ps181572\mijn documenten\project 3 rugzak\concepten\20180321_0919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4A1F">
        <w:rPr>
          <w:noProof/>
          <w:lang w:eastAsia="nl-NL"/>
        </w:rPr>
        <w:drawing>
          <wp:inline distT="0" distB="0" distL="0" distR="0">
            <wp:extent cx="5760720" cy="4320540"/>
            <wp:effectExtent l="0" t="0" r="0" b="3810"/>
            <wp:docPr id="1" name="Afbeelding 1" descr="\\san-all-01.summacollege.nl\ps181572\mijn documenten\project 3 rugzak\concepten\20180321_091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an-all-01.summacollege.nl\ps181572\mijn documenten\project 3 rugzak\concepten\20180321_0915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4A1F">
        <w:rPr>
          <w:noProof/>
          <w:lang w:eastAsia="nl-NL"/>
        </w:rPr>
        <w:lastRenderedPageBreak/>
        <w:drawing>
          <wp:inline distT="0" distB="0" distL="0" distR="0">
            <wp:extent cx="5760720" cy="4320540"/>
            <wp:effectExtent l="0" t="0" r="0" b="3810"/>
            <wp:docPr id="3" name="Afbeelding 3" descr="\\san-all-01.summacollege.nl\ps181572\mijn documenten\project 3 rugzak\concepten\20180321_092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an-all-01.summacollege.nl\ps181572\mijn documenten\project 3 rugzak\concepten\20180321_0924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2E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A1F"/>
    <w:rsid w:val="00167A10"/>
    <w:rsid w:val="005F5463"/>
    <w:rsid w:val="0090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50F02-D61A-4951-8CCB-CBFC4861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Summa College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Bosmans, Koen</dc:creator>
  <cp:keywords/>
  <dc:description/>
  <cp:lastModifiedBy>Bosmans, Koen</cp:lastModifiedBy>
  <cp:revision>1</cp:revision>
  <dcterms:created xsi:type="dcterms:W3CDTF">2018-03-21T08:26:00Z</dcterms:created>
  <dcterms:modified xsi:type="dcterms:W3CDTF">2018-03-21T08:27:00Z</dcterms:modified>
</cp:coreProperties>
</file>